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8B" w:rsidRDefault="002F618B" w:rsidP="002F618B">
      <w:r>
        <w:t>Name: ______________________________________</w:t>
      </w:r>
      <w:proofErr w:type="gramStart"/>
      <w:r>
        <w:t>_    Class</w:t>
      </w:r>
      <w:proofErr w:type="gramEnd"/>
      <w:r>
        <w:t>: ___________________   Date: ____________________________</w:t>
      </w:r>
    </w:p>
    <w:p w:rsidR="002F618B" w:rsidRPr="002F0081" w:rsidRDefault="002F618B" w:rsidP="002F618B">
      <w:pPr>
        <w:jc w:val="center"/>
        <w:rPr>
          <w:rFonts w:ascii="Arial" w:hAnsi="Arial" w:cs="Arial"/>
          <w:color w:val="000000"/>
          <w:u w:val="single"/>
        </w:rPr>
      </w:pPr>
      <w:r w:rsidRPr="002F0081">
        <w:rPr>
          <w:rFonts w:ascii="Arial" w:hAnsi="Arial" w:cs="Arial"/>
          <w:color w:val="000000"/>
          <w:u w:val="single"/>
        </w:rPr>
        <w:t>Notes</w:t>
      </w:r>
    </w:p>
    <w:p w:rsidR="002F618B" w:rsidRPr="006C4A25" w:rsidRDefault="002F618B" w:rsidP="002F61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C4A25">
        <w:rPr>
          <w:rFonts w:ascii="Arial" w:hAnsi="Arial" w:cs="Arial"/>
          <w:b/>
          <w:color w:val="000000"/>
        </w:rPr>
        <w:t xml:space="preserve">Learning Target 7: </w:t>
      </w:r>
      <w:r w:rsidRPr="006C4A25">
        <w:rPr>
          <w:rFonts w:ascii="Arial" w:eastAsia="Times New Roman" w:hAnsi="Arial" w:cs="Arial"/>
          <w:b/>
          <w:color w:val="000000"/>
        </w:rPr>
        <w:t>I can find the percent given the part and a whole.</w:t>
      </w:r>
    </w:p>
    <w:p w:rsidR="002F618B" w:rsidRDefault="002F618B" w:rsidP="002F618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Objective: </w:t>
      </w:r>
      <w:r w:rsidRPr="006C4A25">
        <w:rPr>
          <w:rFonts w:ascii="Arial" w:eastAsia="Times New Roman" w:hAnsi="Arial" w:cs="Arial"/>
        </w:rPr>
        <w:t>I can find a missing percent given the part and the whole using a proportion.</w:t>
      </w:r>
    </w:p>
    <w:p w:rsidR="002F618B" w:rsidRPr="002F0081" w:rsidRDefault="002F618B" w:rsidP="002F618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3D2EFA65" wp14:editId="4E48BEE8">
            <wp:simplePos x="0" y="0"/>
            <wp:positionH relativeFrom="column">
              <wp:posOffset>2618105</wp:posOffset>
            </wp:positionH>
            <wp:positionV relativeFrom="paragraph">
              <wp:posOffset>485775</wp:posOffset>
            </wp:positionV>
            <wp:extent cx="2078990" cy="474345"/>
            <wp:effectExtent l="0" t="0" r="0" b="1905"/>
            <wp:wrapNone/>
            <wp:docPr id="1" name="Picture 1" descr="A proportion showing one fraction  with PART as the numerator and WHOLE as the denominator equal to another fraction with PERCENT as the numerator and 100 as the denomina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roportion showing one fraction  with PART as the numerator and WHOLE as the denominator equal to another fraction with PERCENT as the numerator and 100 as the denominato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0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Using the PROPORTION METHOD, the set-up is </w:t>
      </w:r>
      <w:r w:rsidRPr="002F00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always</w:t>
      </w:r>
      <w:r w:rsidRPr="002F00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the same:</w:t>
      </w:r>
    </w:p>
    <w:p w:rsidR="002F618B" w:rsidRPr="002F0081" w:rsidRDefault="002F618B" w:rsidP="002F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00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20"/>
        <w:gridCol w:w="3748"/>
      </w:tblGrid>
      <w:tr w:rsidR="002F618B" w:rsidRPr="002F0081" w:rsidTr="00F67B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with the percent sign (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F618B" w:rsidRPr="002F0081" w:rsidTr="00F67B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</w:p>
        </w:tc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with the word 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18B" w:rsidRPr="002F0081" w:rsidTr="00F67B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WHOLE</w:t>
            </w:r>
          </w:p>
        </w:tc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with the word 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618B" w:rsidRPr="006C4A25" w:rsidRDefault="002F618B" w:rsidP="002F618B">
      <w:pPr>
        <w:spacing w:line="240" w:lineRule="auto"/>
        <w:rPr>
          <w:rFonts w:ascii="Arial" w:eastAsia="Times New Roman" w:hAnsi="Arial" w:cs="Arial"/>
        </w:rPr>
      </w:pP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470"/>
        <w:gridCol w:w="3456"/>
      </w:tblGrid>
      <w:tr w:rsidR="002F618B" w:rsidRPr="002F0081" w:rsidTr="00F67B93">
        <w:trPr>
          <w:tblCellSpacing w:w="3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 xml:space="preserve">Example: 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 xml:space="preserve">3 </w:t>
            </w:r>
            <w:proofErr w:type="gramStart"/>
            <w:r w:rsidRPr="002F0081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>is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 xml:space="preserve"> what percent of 4?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18B" w:rsidRPr="002F0081" w:rsidTr="00F67B93">
        <w:trPr>
          <w:tblCellSpacing w:w="3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3 appears with the word 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proofErr w:type="gramStart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2F0081">
              <w:rPr>
                <w:rFonts w:ascii="Times New Roman" w:eastAsia="Times New Roman" w:hAnsi="Times New Roman" w:cs="Times New Roman"/>
                <w:sz w:val="20"/>
                <w:szCs w:val="20"/>
              </w:rPr>
              <w:t>    It's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PART and goes on top.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appears with the word 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0081">
              <w:rPr>
                <w:rFonts w:ascii="Times New Roman" w:eastAsia="Times New Roman" w:hAnsi="Times New Roman" w:cs="Times New Roman"/>
                <w:sz w:val="20"/>
                <w:szCs w:val="20"/>
              </w:rPr>
              <w:t>    It's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WHOLE and goes on the bottom.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47216D5D" wp14:editId="686D5B2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05025" cy="514350"/>
                  <wp:effectExtent l="0" t="0" r="0" b="0"/>
                  <wp:wrapSquare wrapText="bothSides"/>
                  <wp:docPr id="3" name="Picture 3" descr="A proportion showing one fraction  with 3 as the numerator and 4 as the denominator equal to another fraction with percent as the numerator and 100 as the denominat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roportion showing one fraction  with 3 as the numerator and 4 as the denominator equal to another fraction with percent as the numerator and 100 as the denominat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618B" w:rsidRPr="002F0081" w:rsidTr="00F67B93">
        <w:trPr>
          <w:tblCellSpacing w:w="3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618B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We're trying to find the missing PERCENT (out of the 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whole </w:t>
            </w:r>
            <w:r w:rsidRPr="002F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100%).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18B" w:rsidRPr="002F0081" w:rsidTr="00F67B93">
        <w:trPr>
          <w:tblCellSpacing w:w="3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In a proportion the cross-products are equal</w:t>
            </w:r>
            <w:proofErr w:type="gramStart"/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:   </w:t>
            </w:r>
            <w:r w:rsidRPr="002F0081"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</w:rPr>
              <w:t>So</w:t>
            </w:r>
            <w:proofErr w:type="gramEnd"/>
            <w:r w:rsidRPr="002F0081"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</w:rPr>
              <w:t xml:space="preserve"> 3 times 100 is equal to 4 times the PERCENT.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18B" w:rsidRPr="002F0081" w:rsidTr="00F67B93">
        <w:trPr>
          <w:tblCellSpacing w:w="3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F618B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missing PERCENT equals 100 times 3 divided by 4.</w:t>
            </w:r>
            <w:r w:rsidRPr="002F0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18B" w:rsidRPr="002F0081" w:rsidTr="00F67B93">
        <w:trPr>
          <w:tblCellSpacing w:w="3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81">
              <w:rPr>
                <w:rFonts w:ascii="Times New Roman" w:eastAsia="Times New Roman" w:hAnsi="Times New Roman" w:cs="Times New Roman"/>
                <w:sz w:val="20"/>
                <w:szCs w:val="20"/>
              </w:rPr>
              <w:t>(Multiply the two opposite corners with numbers; then divide by the other number.)</w:t>
            </w:r>
          </w:p>
        </w:tc>
      </w:tr>
      <w:tr w:rsidR="002F618B" w:rsidRPr="002F0081" w:rsidTr="00F67B93">
        <w:trPr>
          <w:tblCellSpacing w:w="3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73"/>
              <w:gridCol w:w="173"/>
              <w:gridCol w:w="1688"/>
            </w:tblGrid>
            <w:tr w:rsidR="002F618B" w:rsidRPr="002F0081" w:rsidTr="00F67B93">
              <w:trPr>
                <w:tblCellSpacing w:w="15" w:type="dxa"/>
              </w:trPr>
              <w:tc>
                <w:tcPr>
                  <w:tcW w:w="300" w:type="dxa"/>
                  <w:vMerge w:val="restart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</w:t>
                  </w:r>
                  <w:r w:rsidRPr="002F00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times </w:t>
                  </w: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</w:t>
                  </w:r>
                  <w:r w:rsidRPr="002F00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times </w:t>
                  </w:r>
                  <w:r w:rsidRPr="002F00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 percent</w:t>
                  </w:r>
                </w:p>
              </w:tc>
            </w:tr>
            <w:tr w:rsidR="002F618B" w:rsidRPr="002F0081" w:rsidTr="00F67B9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</w:t>
                  </w:r>
                  <w:r w:rsidRPr="002F00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times </w:t>
                  </w:r>
                  <w:r w:rsidRPr="002F00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 percent</w:t>
                  </w:r>
                </w:p>
              </w:tc>
            </w:tr>
            <w:tr w:rsidR="002F618B" w:rsidRPr="002F0081" w:rsidTr="00F67B9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4/4 </w:t>
                  </w:r>
                  <w:r w:rsidRPr="002F00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times </w:t>
                  </w:r>
                  <w:r w:rsidRPr="002F00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 percent</w:t>
                  </w: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F618B" w:rsidRPr="002F0081" w:rsidTr="00F67B9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18B" w:rsidRPr="002F0081" w:rsidRDefault="002F618B" w:rsidP="00F6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2F00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</w:t>
                  </w:r>
                  <w:proofErr w:type="gramEnd"/>
                  <w:r w:rsidRPr="002F00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percent</w:t>
                  </w:r>
                  <w:r w:rsidRPr="002F0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F618B" w:rsidRPr="002F0081" w:rsidRDefault="002F618B" w:rsidP="00F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18B" w:rsidRPr="002F0081" w:rsidRDefault="002F618B" w:rsidP="00F6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464DF2BB" wp14:editId="3765BF6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05025" cy="514350"/>
                  <wp:effectExtent l="0" t="0" r="0" b="0"/>
                  <wp:wrapSquare wrapText="bothSides"/>
                  <wp:docPr id="2" name="Picture 2" descr="A proportion showing the numerator,  3, times the diagonally opposite 100; divided by  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proportion showing the numerator,  3, times the diagonally opposite 100; divided by  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618B" w:rsidRDefault="002F618B" w:rsidP="002F618B">
      <w:pPr>
        <w:spacing w:line="240" w:lineRule="auto"/>
      </w:pPr>
    </w:p>
    <w:p w:rsidR="002F618B" w:rsidRPr="002F0081" w:rsidRDefault="002F618B" w:rsidP="002F618B">
      <w:pPr>
        <w:spacing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D473" wp14:editId="717C126C">
                <wp:simplePos x="0" y="0"/>
                <wp:positionH relativeFrom="column">
                  <wp:posOffset>3713480</wp:posOffset>
                </wp:positionH>
                <wp:positionV relativeFrom="paragraph">
                  <wp:posOffset>22225</wp:posOffset>
                </wp:positionV>
                <wp:extent cx="0" cy="3475990"/>
                <wp:effectExtent l="0" t="0" r="19050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5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pt,1.75pt" to="292.4pt,27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" strokecolor="black [3213]" strokeweight="1.5pt"/>
            </w:pict>
          </mc:Fallback>
        </mc:AlternateContent>
      </w:r>
      <w:r w:rsidRPr="002F0081">
        <w:rPr>
          <w:sz w:val="32"/>
          <w:szCs w:val="32"/>
          <w:u w:val="single"/>
        </w:rPr>
        <w:t>Guided Practice:</w:t>
      </w:r>
    </w:p>
    <w:p w:rsidR="002F618B" w:rsidRPr="002F0081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 w:rsidRPr="002F0081">
        <w:rPr>
          <w:color w:val="000000"/>
          <w:sz w:val="27"/>
          <w:szCs w:val="27"/>
          <w:shd w:val="clear" w:color="auto" w:fill="FFFFFF"/>
        </w:rPr>
        <w:t>1)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F0081">
        <w:rPr>
          <w:color w:val="000000"/>
          <w:sz w:val="27"/>
          <w:szCs w:val="27"/>
          <w:shd w:val="clear" w:color="auto" w:fill="FFFFFF"/>
        </w:rPr>
        <w:t xml:space="preserve">6 </w:t>
      </w:r>
      <w:proofErr w:type="gramStart"/>
      <w:r w:rsidRPr="002F0081">
        <w:rPr>
          <w:color w:val="000000"/>
          <w:sz w:val="27"/>
          <w:szCs w:val="27"/>
          <w:shd w:val="clear" w:color="auto" w:fill="FFFFFF"/>
        </w:rPr>
        <w:t>is</w:t>
      </w:r>
      <w:proofErr w:type="gramEnd"/>
      <w:r w:rsidRPr="002F0081">
        <w:rPr>
          <w:color w:val="000000"/>
          <w:sz w:val="27"/>
          <w:szCs w:val="27"/>
          <w:shd w:val="clear" w:color="auto" w:fill="FFFFFF"/>
        </w:rPr>
        <w:t xml:space="preserve"> what percent of 8?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 2)</w:t>
      </w:r>
      <w:r w:rsidRPr="002F0081">
        <w:rPr>
          <w:color w:val="000000"/>
          <w:sz w:val="27"/>
          <w:szCs w:val="27"/>
          <w:shd w:val="clear" w:color="auto" w:fill="FFFFFF"/>
        </w:rPr>
        <w:t xml:space="preserve"> 25 </w:t>
      </w:r>
      <w:proofErr w:type="gramStart"/>
      <w:r w:rsidRPr="002F0081">
        <w:rPr>
          <w:color w:val="000000"/>
          <w:sz w:val="27"/>
          <w:szCs w:val="27"/>
          <w:shd w:val="clear" w:color="auto" w:fill="FFFFFF"/>
        </w:rPr>
        <w:t>is</w:t>
      </w:r>
      <w:proofErr w:type="gramEnd"/>
      <w:r w:rsidRPr="002F0081">
        <w:rPr>
          <w:color w:val="000000"/>
          <w:sz w:val="27"/>
          <w:szCs w:val="27"/>
          <w:shd w:val="clear" w:color="auto" w:fill="FFFFFF"/>
        </w:rPr>
        <w:t xml:space="preserve"> what percent of 30?</w:t>
      </w: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3) 15 </w:t>
      </w:r>
      <w:proofErr w:type="gramStart"/>
      <w:r>
        <w:rPr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what percent of 40?                                                      4) What percent of 60 </w:t>
      </w:r>
      <w:proofErr w:type="gramStart"/>
      <w:r>
        <w:rPr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75?</w:t>
      </w: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Pr="005D7213" w:rsidRDefault="002F618B" w:rsidP="002F618B">
      <w:pPr>
        <w:spacing w:line="240" w:lineRule="auto"/>
        <w:rPr>
          <w:color w:val="000000"/>
          <w:sz w:val="27"/>
          <w:szCs w:val="27"/>
          <w:u w:val="single"/>
          <w:shd w:val="clear" w:color="auto" w:fill="FFFFFF"/>
        </w:rPr>
      </w:pPr>
    </w:p>
    <w:p w:rsidR="002F618B" w:rsidRPr="005D7213" w:rsidRDefault="002F618B" w:rsidP="002F618B">
      <w:pPr>
        <w:spacing w:after="0" w:line="240" w:lineRule="auto"/>
        <w:jc w:val="center"/>
        <w:rPr>
          <w:color w:val="000000"/>
          <w:sz w:val="27"/>
          <w:szCs w:val="27"/>
          <w:u w:val="single"/>
          <w:shd w:val="clear" w:color="auto" w:fill="FFFFFF"/>
        </w:rPr>
      </w:pPr>
      <w:r w:rsidRPr="005D7213">
        <w:rPr>
          <w:color w:val="000000"/>
          <w:sz w:val="27"/>
          <w:szCs w:val="27"/>
          <w:u w:val="single"/>
          <w:shd w:val="clear" w:color="auto" w:fill="FFFFFF"/>
        </w:rPr>
        <w:t>Classwork</w:t>
      </w:r>
    </w:p>
    <w:p w:rsidR="002F618B" w:rsidRDefault="002F618B" w:rsidP="002F618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7213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1.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What percent of 42</w:t>
      </w:r>
      <w:r w:rsidRPr="005D72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5D7213">
        <w:rPr>
          <w:rFonts w:ascii="Arial" w:hAnsi="Arial" w:cs="Arial"/>
          <w:color w:val="000000"/>
          <w:sz w:val="21"/>
          <w:szCs w:val="21"/>
          <w:shd w:val="clear" w:color="auto" w:fill="FFFFFF"/>
        </w:rPr>
        <w:t>is</w:t>
      </w:r>
      <w:proofErr w:type="gramEnd"/>
      <w:r w:rsidRPr="005D72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14?</w:t>
      </w: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Pr="005D7213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F29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r w:rsidRPr="00170F29">
        <w:rPr>
          <w:rFonts w:ascii="Arial" w:eastAsia="Times New Roman" w:hAnsi="Arial" w:cs="Arial"/>
          <w:color w:val="000000"/>
          <w:sz w:val="21"/>
          <w:szCs w:val="21"/>
        </w:rPr>
        <w:t>Jennie has $300 and she spends $15. What percent of her money is spent</w:t>
      </w:r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2F618B" w:rsidRDefault="002F618B" w:rsidP="002F6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F618B" w:rsidRDefault="002F618B" w:rsidP="002F6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F618B" w:rsidRDefault="002F618B" w:rsidP="002F6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F618B" w:rsidRPr="00170F29" w:rsidRDefault="002F618B" w:rsidP="002F6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If 8 out of 20 students in a class are boys, what percent of the class is made up of boys?</w:t>
      </w: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12 out of 30 students studied Spanish.  What percent studied Spanish?</w:t>
      </w: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5.14 out of 56 students got an A. What percent got an A?</w:t>
      </w: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</w:t>
      </w:r>
      <w:r>
        <w:t xml:space="preserve">16 </w:t>
      </w:r>
      <w:proofErr w:type="gramStart"/>
      <w:r>
        <w:t>is</w:t>
      </w:r>
      <w:proofErr w:type="gramEnd"/>
      <w:r>
        <w:t xml:space="preserve"> what percent of 200?</w:t>
      </w: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2F618B" w:rsidRDefault="002F618B" w:rsidP="002F6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:rsidR="00337985" w:rsidRDefault="00337985">
      <w:bookmarkStart w:id="0" w:name="_GoBack"/>
      <w:bookmarkEnd w:id="0"/>
    </w:p>
    <w:sectPr w:rsidR="00337985" w:rsidSect="002F618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B"/>
    <w:rsid w:val="002F618B"/>
    <w:rsid w:val="003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1A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2016-12-29T14:42:00Z</dcterms:created>
  <dcterms:modified xsi:type="dcterms:W3CDTF">2016-12-29T14:42:00Z</dcterms:modified>
</cp:coreProperties>
</file>